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A" w:rsidRPr="00442E1A" w:rsidRDefault="00442E1A" w:rsidP="00442E1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442E1A">
        <w:rPr>
          <w:rFonts w:ascii="Times New Roman" w:eastAsia="Calibri" w:hAnsi="Times New Roman" w:cs="Times New Roman"/>
          <w:i/>
          <w:sz w:val="18"/>
          <w:szCs w:val="24"/>
        </w:rPr>
        <w:t>Załącznik nr 1</w:t>
      </w:r>
      <w:r w:rsidR="002609E9">
        <w:rPr>
          <w:rFonts w:ascii="Times New Roman" w:eastAsia="Calibri" w:hAnsi="Times New Roman" w:cs="Times New Roman"/>
          <w:i/>
          <w:sz w:val="18"/>
          <w:szCs w:val="24"/>
        </w:rPr>
        <w:t>A</w:t>
      </w:r>
    </w:p>
    <w:p w:rsidR="00442E1A" w:rsidRPr="00442E1A" w:rsidRDefault="00442E1A" w:rsidP="00442E1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442E1A">
        <w:rPr>
          <w:rFonts w:ascii="Times New Roman" w:eastAsia="Calibri" w:hAnsi="Times New Roman" w:cs="Times New Roman"/>
          <w:i/>
          <w:sz w:val="18"/>
          <w:szCs w:val="24"/>
        </w:rPr>
        <w:t xml:space="preserve">do Regulamin odbywania przez studentów </w:t>
      </w:r>
      <w:r w:rsidR="002609E9">
        <w:rPr>
          <w:rFonts w:ascii="Times New Roman" w:eastAsia="Calibri" w:hAnsi="Times New Roman" w:cs="Times New Roman"/>
          <w:i/>
          <w:sz w:val="18"/>
          <w:szCs w:val="24"/>
        </w:rPr>
        <w:t>PRK</w:t>
      </w:r>
    </w:p>
    <w:p w:rsidR="00442E1A" w:rsidRPr="00442E1A" w:rsidRDefault="00442E1A" w:rsidP="00442E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</w:p>
    <w:p w:rsidR="00442E1A" w:rsidRPr="00442E1A" w:rsidRDefault="00442E1A" w:rsidP="00442E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442E1A">
        <w:rPr>
          <w:rFonts w:ascii="Times New Roman" w:eastAsia="Calibri" w:hAnsi="Times New Roman" w:cs="Times New Roman"/>
          <w:sz w:val="18"/>
          <w:szCs w:val="24"/>
        </w:rPr>
        <w:t>. . . . . . . . . . . . . . . . . . . . . . . . . . . . . . . . . .</w:t>
      </w:r>
    </w:p>
    <w:p w:rsidR="00442E1A" w:rsidRPr="00442E1A" w:rsidRDefault="00442E1A" w:rsidP="00442E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442E1A">
        <w:rPr>
          <w:rFonts w:ascii="Times New Roman" w:eastAsia="Calibri" w:hAnsi="Times New Roman" w:cs="Times New Roman"/>
          <w:sz w:val="18"/>
          <w:szCs w:val="24"/>
        </w:rPr>
        <w:t>Miejscowość, data</w:t>
      </w:r>
    </w:p>
    <w:p w:rsidR="00442E1A" w:rsidRPr="00442E1A" w:rsidRDefault="00442E1A" w:rsidP="00442E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42E1A" w:rsidRPr="00442E1A" w:rsidRDefault="00442E1A" w:rsidP="0044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E1A" w:rsidRPr="00442E1A" w:rsidRDefault="00442E1A" w:rsidP="00442E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42E1A">
        <w:rPr>
          <w:rFonts w:ascii="Times New Roman" w:eastAsia="Calibri" w:hAnsi="Times New Roman" w:cs="Times New Roman"/>
          <w:b/>
        </w:rPr>
        <w:t xml:space="preserve">PODANIE </w:t>
      </w:r>
    </w:p>
    <w:p w:rsidR="00442E1A" w:rsidRPr="00442E1A" w:rsidRDefault="007358E8" w:rsidP="0044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przyjęcie </w:t>
      </w:r>
      <w:r w:rsidR="002609E9">
        <w:rPr>
          <w:rFonts w:ascii="Times New Roman" w:eastAsia="Calibri" w:hAnsi="Times New Roman" w:cs="Times New Roman"/>
          <w:b/>
          <w:sz w:val="24"/>
          <w:szCs w:val="24"/>
        </w:rPr>
        <w:t>na PRK</w:t>
      </w:r>
    </w:p>
    <w:p w:rsidR="00442E1A" w:rsidRPr="00442E1A" w:rsidRDefault="00442E1A" w:rsidP="0044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6060"/>
      </w:tblGrid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Imię i nazwisko stażysty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PESEL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Wydział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Kierunek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Poziom kształcenia</w:t>
            </w: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  <w:i/>
                <w:sz w:val="16"/>
              </w:rPr>
              <w:t xml:space="preserve"> (II stopień)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 xml:space="preserve">Adres do korespondencji 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Telefon kontaktowy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2E1A" w:rsidRPr="00442E1A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E1A">
              <w:rPr>
                <w:rFonts w:ascii="Times New Roman" w:eastAsia="Calibri" w:hAnsi="Times New Roman" w:cs="Times New Roman"/>
                <w:b/>
              </w:rPr>
              <w:t>Email</w:t>
            </w:r>
          </w:p>
        </w:tc>
        <w:tc>
          <w:tcPr>
            <w:tcW w:w="6060" w:type="dxa"/>
            <w:vAlign w:val="center"/>
          </w:tcPr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E1A" w:rsidRPr="00442E1A" w:rsidRDefault="00442E1A" w:rsidP="0044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42E1A" w:rsidRPr="00442E1A" w:rsidRDefault="00442E1A" w:rsidP="0044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42E1A" w:rsidRPr="00442E1A" w:rsidRDefault="00442E1A" w:rsidP="0044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42E1A" w:rsidRPr="00442E1A" w:rsidRDefault="00442E1A" w:rsidP="0044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42E1A" w:rsidRPr="00442E1A" w:rsidRDefault="00442E1A" w:rsidP="002609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42E1A">
        <w:rPr>
          <w:rFonts w:ascii="Times New Roman" w:eastAsia="Calibri" w:hAnsi="Times New Roman" w:cs="Times New Roman"/>
        </w:rPr>
        <w:t xml:space="preserve">Zwracam się z prośbą o </w:t>
      </w:r>
      <w:r w:rsidR="002609E9">
        <w:rPr>
          <w:rFonts w:ascii="Times New Roman" w:eastAsia="Calibri" w:hAnsi="Times New Roman" w:cs="Times New Roman"/>
        </w:rPr>
        <w:t>zakwalifikowanie</w:t>
      </w:r>
      <w:r w:rsidRPr="00442E1A">
        <w:rPr>
          <w:rFonts w:ascii="Times New Roman" w:eastAsia="Calibri" w:hAnsi="Times New Roman" w:cs="Times New Roman"/>
        </w:rPr>
        <w:t xml:space="preserve"> mnie </w:t>
      </w:r>
      <w:r w:rsidR="002609E9">
        <w:rPr>
          <w:rFonts w:ascii="Times New Roman" w:eastAsia="Calibri" w:hAnsi="Times New Roman" w:cs="Times New Roman"/>
        </w:rPr>
        <w:t>do udziału w Programie Rozwoju Kompetencji (PRK)</w:t>
      </w:r>
      <w:r w:rsidRPr="00442E1A">
        <w:rPr>
          <w:rFonts w:ascii="Times New Roman" w:eastAsia="Calibri" w:hAnsi="Times New Roman" w:cs="Times New Roman"/>
        </w:rPr>
        <w:t xml:space="preserve"> realizowany</w:t>
      </w:r>
      <w:r w:rsidR="002609E9">
        <w:rPr>
          <w:rFonts w:ascii="Times New Roman" w:eastAsia="Calibri" w:hAnsi="Times New Roman" w:cs="Times New Roman"/>
        </w:rPr>
        <w:t>m</w:t>
      </w:r>
      <w:r w:rsidRPr="00442E1A">
        <w:rPr>
          <w:rFonts w:ascii="Times New Roman" w:eastAsia="Calibri" w:hAnsi="Times New Roman" w:cs="Times New Roman"/>
        </w:rPr>
        <w:t xml:space="preserve"> w ramach projektu „</w:t>
      </w:r>
      <w:r w:rsidR="004518F2">
        <w:rPr>
          <w:rFonts w:eastAsia="Calibri"/>
        </w:rPr>
        <w:t>STUDENCI KIERUNKU</w:t>
      </w:r>
      <w:r w:rsidR="004518F2" w:rsidRPr="00A17B83">
        <w:rPr>
          <w:rFonts w:eastAsia="Calibri"/>
        </w:rPr>
        <w:t> TRANSPORT </w:t>
      </w:r>
      <w:r w:rsidR="004518F2">
        <w:rPr>
          <w:rFonts w:eastAsia="Calibri"/>
        </w:rPr>
        <w:t>Z POLITECHNIKI LUBELSKIEJ</w:t>
      </w:r>
      <w:r w:rsidR="004518F2" w:rsidRPr="00A17B83">
        <w:rPr>
          <w:rFonts w:eastAsia="Calibri"/>
        </w:rPr>
        <w:t> </w:t>
      </w:r>
      <w:r w:rsidR="004518F2">
        <w:rPr>
          <w:rFonts w:eastAsia="Calibri"/>
        </w:rPr>
        <w:t>JAKO WYKWALIFIKOWANA KADRA</w:t>
      </w:r>
      <w:r w:rsidR="004518F2" w:rsidRPr="00A17B83">
        <w:rPr>
          <w:rFonts w:eastAsia="Calibri"/>
        </w:rPr>
        <w:t> </w:t>
      </w:r>
      <w:r w:rsidR="004518F2">
        <w:rPr>
          <w:rFonts w:eastAsia="Calibri"/>
        </w:rPr>
        <w:t>PRZEMYSŁU MOTORYZACYJNEGO</w:t>
      </w:r>
      <w:r w:rsidRPr="00442E1A">
        <w:rPr>
          <w:rFonts w:ascii="Times New Roman" w:eastAsia="Calibri" w:hAnsi="Times New Roman" w:cs="Times New Roman"/>
        </w:rPr>
        <w:t>” nr</w:t>
      </w:r>
      <w:r w:rsidR="002A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18F2" w:rsidRPr="00837003">
        <w:t>POWR.03.01.00-00-T001/17</w:t>
      </w:r>
      <w:r w:rsidR="00C75647" w:rsidRPr="00837003">
        <w:t>-00</w:t>
      </w:r>
      <w:r w:rsidR="007358E8">
        <w:rPr>
          <w:rFonts w:ascii="Calibri" w:hAnsi="Calibri" w:cs="Calibri"/>
        </w:rPr>
        <w:br/>
      </w:r>
    </w:p>
    <w:p w:rsidR="00442E1A" w:rsidRPr="00442E1A" w:rsidRDefault="00442E1A" w:rsidP="00442E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18F2" w:rsidRDefault="00442E1A" w:rsidP="007358E8">
      <w:pPr>
        <w:spacing w:after="0" w:line="240" w:lineRule="auto"/>
        <w:ind w:firstLine="708"/>
        <w:jc w:val="both"/>
        <w:rPr>
          <w:color w:val="FF0000"/>
        </w:rPr>
      </w:pPr>
      <w:r w:rsidRPr="00442E1A">
        <w:rPr>
          <w:rFonts w:ascii="Times New Roman" w:eastAsia="Calibri" w:hAnsi="Times New Roman" w:cs="Times New Roman"/>
          <w:i/>
          <w:sz w:val="18"/>
          <w:szCs w:val="18"/>
        </w:rPr>
        <w:t>Wyrażam zgodę na przetwarzanie moich danych osobowych zawartych w podaniu, dla po</w:t>
      </w:r>
      <w:r w:rsidR="007358E8">
        <w:rPr>
          <w:rFonts w:ascii="Times New Roman" w:eastAsia="Calibri" w:hAnsi="Times New Roman" w:cs="Times New Roman"/>
          <w:i/>
          <w:sz w:val="18"/>
          <w:szCs w:val="18"/>
        </w:rPr>
        <w:t xml:space="preserve">trzeb  rekrutacji i realizacji </w:t>
      </w:r>
      <w:r w:rsidR="007358E8" w:rsidRPr="00442E1A">
        <w:rPr>
          <w:rFonts w:ascii="Times New Roman" w:eastAsia="Calibri" w:hAnsi="Times New Roman" w:cs="Times New Roman"/>
        </w:rPr>
        <w:t>„</w:t>
      </w:r>
      <w:r w:rsidR="004518F2">
        <w:rPr>
          <w:rFonts w:eastAsia="Calibri"/>
        </w:rPr>
        <w:t>STUDENCI KIERUNKU</w:t>
      </w:r>
      <w:r w:rsidR="004518F2" w:rsidRPr="00A17B83">
        <w:rPr>
          <w:rFonts w:eastAsia="Calibri"/>
        </w:rPr>
        <w:t> TRANSPORT </w:t>
      </w:r>
      <w:r w:rsidR="004518F2">
        <w:rPr>
          <w:rFonts w:eastAsia="Calibri"/>
        </w:rPr>
        <w:t>Z POLITECHNIKI LUBELSKIEJ</w:t>
      </w:r>
      <w:r w:rsidR="004518F2" w:rsidRPr="00A17B83">
        <w:rPr>
          <w:rFonts w:eastAsia="Calibri"/>
        </w:rPr>
        <w:t> </w:t>
      </w:r>
      <w:r w:rsidR="004518F2">
        <w:rPr>
          <w:rFonts w:eastAsia="Calibri"/>
        </w:rPr>
        <w:t>JAKO WYKWALIFIKOWANA KADRA</w:t>
      </w:r>
      <w:r w:rsidR="004518F2" w:rsidRPr="00A17B83">
        <w:rPr>
          <w:rFonts w:eastAsia="Calibri"/>
        </w:rPr>
        <w:t> </w:t>
      </w:r>
      <w:r w:rsidR="004518F2">
        <w:rPr>
          <w:rFonts w:eastAsia="Calibri"/>
        </w:rPr>
        <w:t>PRZEMYSŁU MOTORYZACYJNEGO</w:t>
      </w:r>
      <w:r w:rsidR="007358E8" w:rsidRPr="00442E1A">
        <w:rPr>
          <w:rFonts w:ascii="Times New Roman" w:eastAsia="Calibri" w:hAnsi="Times New Roman" w:cs="Times New Roman"/>
        </w:rPr>
        <w:t>” nr</w:t>
      </w:r>
      <w:r w:rsidR="007358E8" w:rsidRPr="00442E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4518F2" w:rsidRPr="00837003">
        <w:t>POWR.03.01.00-00-T001/17</w:t>
      </w:r>
      <w:r w:rsidR="00C75647" w:rsidRPr="00837003">
        <w:t>-00</w:t>
      </w:r>
      <w:bookmarkEnd w:id="0"/>
    </w:p>
    <w:p w:rsidR="00442E1A" w:rsidRPr="00442E1A" w:rsidRDefault="007358E8" w:rsidP="00735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Calibri" w:hAnsi="Calibri" w:cs="Calibri"/>
        </w:rPr>
        <w:br/>
      </w:r>
    </w:p>
    <w:p w:rsidR="00442E1A" w:rsidRPr="00442E1A" w:rsidRDefault="00442E1A" w:rsidP="00442E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2E1A" w:rsidRPr="00442E1A" w:rsidRDefault="00442E1A" w:rsidP="00442E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E1A">
        <w:rPr>
          <w:rFonts w:ascii="Times New Roman" w:eastAsia="Calibri" w:hAnsi="Times New Roman" w:cs="Times New Roman"/>
        </w:rPr>
        <w:t xml:space="preserve">                                                                . . . . . . . . . . . . . . . . . . . . . . . . . . . . . . .</w:t>
      </w:r>
    </w:p>
    <w:p w:rsidR="00442E1A" w:rsidRPr="00442E1A" w:rsidRDefault="00442E1A" w:rsidP="00442E1A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442E1A">
        <w:rPr>
          <w:rFonts w:ascii="Times New Roman" w:eastAsia="Calibri" w:hAnsi="Times New Roman" w:cs="Times New Roman"/>
          <w:i/>
        </w:rPr>
        <w:t>czytelny podpis studenta</w:t>
      </w:r>
    </w:p>
    <w:p w:rsidR="00442E1A" w:rsidRPr="00442E1A" w:rsidRDefault="00442E1A" w:rsidP="00442E1A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2E1A" w:rsidRPr="00442E1A" w:rsidRDefault="00442E1A" w:rsidP="00442E1A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E7" w:rsidRDefault="007E42E7" w:rsidP="00442E1A">
      <w:pPr>
        <w:spacing w:after="0" w:line="240" w:lineRule="auto"/>
      </w:pPr>
      <w:r>
        <w:separator/>
      </w:r>
    </w:p>
  </w:endnote>
  <w:endnote w:type="continuationSeparator" w:id="0">
    <w:p w:rsidR="007E42E7" w:rsidRDefault="007E42E7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540C4D" w:rsidRPr="00540C4D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540C4D" w:rsidRPr="00540C4D" w:rsidRDefault="00540C4D" w:rsidP="00540C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 w:rsidRPr="00540C4D">
            <w:rPr>
              <w:rFonts w:ascii="Times New Roman" w:eastAsia="Times New Roman" w:hAnsi="Times New Roman" w:cs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0C4D" w:rsidRPr="00540C4D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540C4D" w:rsidRPr="00540C4D" w:rsidRDefault="00540C4D" w:rsidP="00540C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540C4D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7E42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E7" w:rsidRDefault="007E42E7" w:rsidP="00442E1A">
      <w:pPr>
        <w:spacing w:after="0" w:line="240" w:lineRule="auto"/>
      </w:pPr>
      <w:r>
        <w:separator/>
      </w:r>
    </w:p>
  </w:footnote>
  <w:footnote w:type="continuationSeparator" w:id="0">
    <w:p w:rsidR="007E42E7" w:rsidRDefault="007E42E7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8A40ADD" wp14:editId="2841B121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001655"/>
    <w:rsid w:val="002609E9"/>
    <w:rsid w:val="00285515"/>
    <w:rsid w:val="002A1402"/>
    <w:rsid w:val="003E2F8D"/>
    <w:rsid w:val="00442E1A"/>
    <w:rsid w:val="00444641"/>
    <w:rsid w:val="004518F2"/>
    <w:rsid w:val="00540C4D"/>
    <w:rsid w:val="00651922"/>
    <w:rsid w:val="00705A12"/>
    <w:rsid w:val="007358E8"/>
    <w:rsid w:val="007E42E7"/>
    <w:rsid w:val="0082110A"/>
    <w:rsid w:val="00837003"/>
    <w:rsid w:val="00887FC1"/>
    <w:rsid w:val="00905EE3"/>
    <w:rsid w:val="00B4243A"/>
    <w:rsid w:val="00B851C7"/>
    <w:rsid w:val="00C43736"/>
    <w:rsid w:val="00C75647"/>
    <w:rsid w:val="00C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5</cp:revision>
  <dcterms:created xsi:type="dcterms:W3CDTF">2018-02-13T11:15:00Z</dcterms:created>
  <dcterms:modified xsi:type="dcterms:W3CDTF">2018-02-22T16:55:00Z</dcterms:modified>
</cp:coreProperties>
</file>